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3C" w:rsidRDefault="0099063C" w:rsidP="0099063C">
      <w:r>
        <w:t>Poštovane kolegice i kolege,</w:t>
      </w:r>
    </w:p>
    <w:p w:rsidR="006569D4" w:rsidRDefault="006569D4" w:rsidP="0099063C"/>
    <w:p w:rsidR="0099063C" w:rsidRDefault="0099063C" w:rsidP="0099063C">
      <w:pPr>
        <w:rPr>
          <w:b/>
        </w:rPr>
      </w:pPr>
      <w:r>
        <w:t>Pozivamo Vas da sudjelujete na Geoznanstvenom satu koji  će s</w:t>
      </w:r>
      <w:r w:rsidR="00336988">
        <w:t>e održati putem Microsoft Teams</w:t>
      </w:r>
      <w:bookmarkStart w:id="0" w:name="_GoBack"/>
      <w:bookmarkEnd w:id="0"/>
      <w:r>
        <w:t xml:space="preserve">–a u srijedu 04.11.2020. u 13h. Predavanje naslova </w:t>
      </w:r>
      <w:r w:rsidRPr="006569D4">
        <w:rPr>
          <w:b/>
        </w:rPr>
        <w:t>Određivanje podrijetla nitrata korištenjem stabilnih izotopa</w:t>
      </w:r>
      <w:r w:rsidR="006569D4" w:rsidRPr="006569D4">
        <w:rPr>
          <w:b/>
        </w:rPr>
        <w:t xml:space="preserve"> δ</w:t>
      </w:r>
      <w:r w:rsidRPr="006569D4">
        <w:rPr>
          <w:b/>
          <w:vertAlign w:val="superscript"/>
        </w:rPr>
        <w:t>15</w:t>
      </w:r>
      <w:r w:rsidRPr="006569D4">
        <w:rPr>
          <w:b/>
        </w:rPr>
        <w:t xml:space="preserve">N i </w:t>
      </w:r>
      <w:r w:rsidR="006569D4" w:rsidRPr="006569D4">
        <w:rPr>
          <w:b/>
        </w:rPr>
        <w:t>δ</w:t>
      </w:r>
      <w:r w:rsidRPr="006569D4">
        <w:rPr>
          <w:b/>
          <w:vertAlign w:val="superscript"/>
        </w:rPr>
        <w:t>18</w:t>
      </w:r>
      <w:r w:rsidRPr="006569D4">
        <w:rPr>
          <w:b/>
        </w:rPr>
        <w:t xml:space="preserve">O u nitratima u uzorcima voda održati će kolega Igor Karlović. </w:t>
      </w:r>
    </w:p>
    <w:p w:rsidR="006569D4" w:rsidRPr="006569D4" w:rsidRDefault="006569D4" w:rsidP="0099063C">
      <w:pPr>
        <w:rPr>
          <w:b/>
        </w:rPr>
      </w:pPr>
    </w:p>
    <w:p w:rsidR="0099063C" w:rsidRDefault="00336988" w:rsidP="0099063C">
      <w:r w:rsidRPr="00336988">
        <w:t>Budući da se predavanje održava preko Microsoft Teams-a, svi zainteresirani neka se jave kolegi Ivanu Sokaču na mail isokac@hgi-cgs.hr do srijede u 11 h kako bi dobili elektroničku pozivnicu za predavanje.</w:t>
      </w:r>
    </w:p>
    <w:p w:rsidR="00171AAF" w:rsidRDefault="0099063C" w:rsidP="0099063C">
      <w:r>
        <w:t xml:space="preserve"> </w:t>
      </w:r>
    </w:p>
    <w:sectPr w:rsidR="00171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3C"/>
    <w:rsid w:val="00171AAF"/>
    <w:rsid w:val="00336988"/>
    <w:rsid w:val="006569D4"/>
    <w:rsid w:val="0099063C"/>
    <w:rsid w:val="00C4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9DED"/>
  <w15:chartTrackingRefBased/>
  <w15:docId w15:val="{A5CF6DD6-1856-4AEB-801D-5DE9F964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Martinjak, Jasminka</dc:creator>
  <cp:keywords/>
  <dc:description/>
  <cp:lastModifiedBy>Martinjak, Jasminka</cp:lastModifiedBy>
  <cp:revision>3</cp:revision>
  <dcterms:created xsi:type="dcterms:W3CDTF">2020-11-02T09:46:00Z</dcterms:created>
  <dcterms:modified xsi:type="dcterms:W3CDTF">2020-11-02T10:32:00Z</dcterms:modified>
</cp:coreProperties>
</file>